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9A7A8" w14:textId="1B718519" w:rsidR="003D447C" w:rsidRDefault="00E67919">
      <w:bookmarkStart w:id="0" w:name="_GoBack"/>
      <w:bookmarkEnd w:id="0"/>
      <w:r>
        <w:t>PTO Meeting</w:t>
      </w:r>
    </w:p>
    <w:p w14:paraId="6D0BDBC2" w14:textId="05F688EA" w:rsidR="00E67919" w:rsidRDefault="00D46639">
      <w:r>
        <w:t>June 3</w:t>
      </w:r>
      <w:r w:rsidR="00BE4662">
        <w:t>, 2019</w:t>
      </w:r>
      <w:r w:rsidR="00E67919">
        <w:t xml:space="preserve"> at 6:00pm</w:t>
      </w:r>
    </w:p>
    <w:p w14:paraId="0840E8FB" w14:textId="6F31DD36" w:rsidR="00BE4662" w:rsidRDefault="00E67919" w:rsidP="00BE4662">
      <w:r>
        <w:t>Present</w:t>
      </w:r>
      <w:r w:rsidR="00BE4662">
        <w:t>:</w:t>
      </w:r>
      <w:r w:rsidR="00B84A63">
        <w:t xml:space="preserve"> </w:t>
      </w:r>
      <w:r w:rsidR="00D46639">
        <w:t>G. Sloop, M. Freeman, S. Riley, R. Gilman, L. Vickers, J. Kent, B. Sekora, P. McAuley, W. Hill, E. Cabrera, W. McAuley</w:t>
      </w:r>
      <w:r w:rsidR="0063565B">
        <w:t>, G. Riley</w:t>
      </w:r>
      <w:r w:rsidR="008A0190">
        <w:t>, E. McRae</w:t>
      </w:r>
    </w:p>
    <w:p w14:paraId="5BF86AFC" w14:textId="642D3EA1" w:rsidR="00D46639" w:rsidRDefault="00D46639" w:rsidP="00BE4662"/>
    <w:p w14:paraId="30DC8DD2" w14:textId="7B43E49F" w:rsidR="00D46639" w:rsidRDefault="00D46639" w:rsidP="00D46639">
      <w:pPr>
        <w:pStyle w:val="ListParagraph"/>
        <w:numPr>
          <w:ilvl w:val="0"/>
          <w:numId w:val="9"/>
        </w:numPr>
      </w:pPr>
      <w:r>
        <w:t>Welcome</w:t>
      </w:r>
    </w:p>
    <w:p w14:paraId="36C894B5" w14:textId="1B93417C" w:rsidR="00D46639" w:rsidRDefault="00D46639" w:rsidP="00D46639">
      <w:pPr>
        <w:pStyle w:val="ListParagraph"/>
        <w:numPr>
          <w:ilvl w:val="0"/>
          <w:numId w:val="9"/>
        </w:numPr>
      </w:pPr>
      <w:r>
        <w:t>End of Grade parties:   Thursday June 6</w:t>
      </w:r>
      <w:r w:rsidRPr="00D46639">
        <w:rPr>
          <w:vertAlign w:val="superscript"/>
        </w:rPr>
        <w:t>th</w:t>
      </w:r>
      <w:r>
        <w:t xml:space="preserve"> or Friday June 7</w:t>
      </w:r>
      <w:r w:rsidRPr="00D46639">
        <w:rPr>
          <w:vertAlign w:val="superscript"/>
        </w:rPr>
        <w:t>th</w:t>
      </w:r>
      <w:r>
        <w:t xml:space="preserve">.  </w:t>
      </w:r>
      <w:r w:rsidR="0063565B">
        <w:t>Reimbursements</w:t>
      </w:r>
      <w:r>
        <w:t xml:space="preserve"> MUST be turned in by June 11</w:t>
      </w:r>
      <w:r w:rsidRPr="0063565B">
        <w:rPr>
          <w:vertAlign w:val="superscript"/>
        </w:rPr>
        <w:t>th</w:t>
      </w:r>
      <w:r w:rsidR="0063565B">
        <w:t xml:space="preserve">.  Cash checks immediately.  </w:t>
      </w:r>
    </w:p>
    <w:p w14:paraId="0D221A92" w14:textId="34B3D272" w:rsidR="0063565B" w:rsidRDefault="0063565B" w:rsidP="00D46639">
      <w:pPr>
        <w:pStyle w:val="ListParagraph"/>
        <w:numPr>
          <w:ilvl w:val="0"/>
          <w:numId w:val="9"/>
        </w:numPr>
      </w:pPr>
      <w:r>
        <w:t xml:space="preserve">Dates for PTO events need to written on the calendar near the teacher mailboxes (Dr. Hogans checks this calendar frequently).  Pat will give Julie logins/passwords for PTO email accounts, etc.  </w:t>
      </w:r>
    </w:p>
    <w:p w14:paraId="719D2099" w14:textId="53F4274C" w:rsidR="0063565B" w:rsidRDefault="0063565B" w:rsidP="00D46639">
      <w:pPr>
        <w:pStyle w:val="ListParagraph"/>
        <w:numPr>
          <w:ilvl w:val="0"/>
          <w:numId w:val="9"/>
        </w:numPr>
      </w:pPr>
      <w:r>
        <w:t>Book Fair date reminders:  10/24-11/1/19 (fall) and 3/7-3/14/20 (spring)</w:t>
      </w:r>
    </w:p>
    <w:p w14:paraId="06A95C7E" w14:textId="3CA4A74A" w:rsidR="0063565B" w:rsidRDefault="0063565B" w:rsidP="00D46639">
      <w:pPr>
        <w:pStyle w:val="ListParagraph"/>
        <w:numPr>
          <w:ilvl w:val="0"/>
          <w:numId w:val="9"/>
        </w:numPr>
      </w:pPr>
      <w:r>
        <w:t>Chuck-E-Cheese:  power went out during Family Night Out.  Will attempt to reschedule in June but may be next school year.</w:t>
      </w:r>
    </w:p>
    <w:p w14:paraId="13B2852C" w14:textId="78C2AD12" w:rsidR="00882E41" w:rsidRDefault="00882E41" w:rsidP="00D46639">
      <w:pPr>
        <w:pStyle w:val="ListParagraph"/>
        <w:numPr>
          <w:ilvl w:val="0"/>
          <w:numId w:val="9"/>
        </w:numPr>
      </w:pPr>
      <w:r>
        <w:t>Go Play Save fundraiser:  Beth is in contact with Ms. Stephenson about dates for the fall.</w:t>
      </w:r>
    </w:p>
    <w:p w14:paraId="5F76958E" w14:textId="3876C4EF" w:rsidR="00882E41" w:rsidRDefault="00882E41" w:rsidP="00D46639">
      <w:pPr>
        <w:pStyle w:val="ListParagraph"/>
        <w:numPr>
          <w:ilvl w:val="0"/>
          <w:numId w:val="9"/>
        </w:numPr>
      </w:pPr>
      <w:r>
        <w:t xml:space="preserve">2019-2020 budget:  Need to make budget/ set date for teacher supplies.  All classroom teachers had $200 this year.  </w:t>
      </w:r>
    </w:p>
    <w:p w14:paraId="3F6DC87C" w14:textId="382BF198" w:rsidR="00882E41" w:rsidRDefault="00882E41" w:rsidP="00D46639">
      <w:pPr>
        <w:pStyle w:val="ListParagraph"/>
        <w:numPr>
          <w:ilvl w:val="0"/>
          <w:numId w:val="9"/>
        </w:numPr>
      </w:pPr>
      <w:r>
        <w:t>Yearly audit:</w:t>
      </w:r>
      <w:r w:rsidR="008A0190">
        <w:t xml:space="preserve">  Friday July 5</w:t>
      </w:r>
      <w:r w:rsidR="008A0190" w:rsidRPr="008A0190">
        <w:rPr>
          <w:vertAlign w:val="superscript"/>
        </w:rPr>
        <w:t>th</w:t>
      </w:r>
      <w:r w:rsidR="008A0190">
        <w:t xml:space="preserve">???  The current treasurer/ financial secretary must be in attendance.  Must be in a private location i.e.  someone’s house, etc.  Ms. Cabrera offered to host.  Attendees will be confirmed.  </w:t>
      </w:r>
    </w:p>
    <w:p w14:paraId="08E03362" w14:textId="22472830" w:rsidR="00BA6360" w:rsidRDefault="00BA6360" w:rsidP="00D46639">
      <w:pPr>
        <w:pStyle w:val="ListParagraph"/>
        <w:numPr>
          <w:ilvl w:val="0"/>
          <w:numId w:val="9"/>
        </w:numPr>
      </w:pPr>
      <w:r>
        <w:t xml:space="preserve">Date needs to scheduled to go to bank and switch over names on accounts.  </w:t>
      </w:r>
    </w:p>
    <w:p w14:paraId="1EDD85CB" w14:textId="0EF64F38" w:rsidR="00BF3706" w:rsidRDefault="006C04C3" w:rsidP="00D46639">
      <w:pPr>
        <w:pStyle w:val="ListParagraph"/>
        <w:numPr>
          <w:ilvl w:val="0"/>
          <w:numId w:val="9"/>
        </w:numPr>
      </w:pPr>
      <w:r>
        <w:t xml:space="preserve">Trash must NOT be left in the gym.  </w:t>
      </w:r>
      <w:r w:rsidR="00A2124E">
        <w:t xml:space="preserve">Custodial support needs to be scheduled for major events.  </w:t>
      </w:r>
    </w:p>
    <w:p w14:paraId="6939755D" w14:textId="3B67F975" w:rsidR="008A0190" w:rsidRDefault="008A0190" w:rsidP="008A0190">
      <w:pPr>
        <w:ind w:left="720"/>
      </w:pPr>
    </w:p>
    <w:p w14:paraId="1ED9DE8A" w14:textId="7638A323" w:rsidR="008A0190" w:rsidRDefault="00770520" w:rsidP="008A0190">
      <w:pPr>
        <w:ind w:left="720"/>
      </w:pPr>
      <w:r>
        <w:t xml:space="preserve">Upcoming meetings:  </w:t>
      </w:r>
      <w:r w:rsidR="00092F4A">
        <w:t>July 1</w:t>
      </w:r>
      <w:r w:rsidR="00092F4A" w:rsidRPr="00092F4A">
        <w:rPr>
          <w:vertAlign w:val="superscript"/>
        </w:rPr>
        <w:t>st</w:t>
      </w:r>
      <w:r w:rsidR="00092F4A">
        <w:t xml:space="preserve"> to welcome new board members.  July 22</w:t>
      </w:r>
      <w:r w:rsidR="00092F4A" w:rsidRPr="00092F4A">
        <w:rPr>
          <w:vertAlign w:val="superscript"/>
        </w:rPr>
        <w:t>nd</w:t>
      </w:r>
      <w:r w:rsidR="00092F4A">
        <w:t xml:space="preserve"> and August 12</w:t>
      </w:r>
      <w:r w:rsidR="00092F4A" w:rsidRPr="00770520">
        <w:rPr>
          <w:vertAlign w:val="superscript"/>
        </w:rPr>
        <w:t>th</w:t>
      </w:r>
      <w:r>
        <w:t xml:space="preserve"> to discuss upcoming school yea</w:t>
      </w:r>
      <w:r w:rsidR="00B337A2">
        <w:t xml:space="preserve">r/ committees.  </w:t>
      </w:r>
    </w:p>
    <w:p w14:paraId="02E34CE2" w14:textId="65093CB6" w:rsidR="00D46639" w:rsidRDefault="00D46639" w:rsidP="00BE4662"/>
    <w:p w14:paraId="2E6AFE51" w14:textId="77777777" w:rsidR="00D46639" w:rsidRDefault="00D46639" w:rsidP="00BE4662"/>
    <w:p w14:paraId="157051F4" w14:textId="1104C965" w:rsidR="00BE4662" w:rsidRDefault="00BE4662" w:rsidP="00BE4662"/>
    <w:p w14:paraId="30438021" w14:textId="28974A7B" w:rsidR="00C2190A" w:rsidRDefault="00C2190A" w:rsidP="00CB6044"/>
    <w:p w14:paraId="4F111804" w14:textId="2E8C81D1" w:rsidR="00C2190A" w:rsidRDefault="00C2190A" w:rsidP="00CB6044"/>
    <w:p w14:paraId="2FC0253D" w14:textId="77777777" w:rsidR="00BE4662" w:rsidRDefault="00BE4662" w:rsidP="00483A2F"/>
    <w:p w14:paraId="169C0378" w14:textId="411E5CE1" w:rsidR="00BE4662" w:rsidRDefault="00BE4662" w:rsidP="00483A2F"/>
    <w:sectPr w:rsidR="00BE4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72B5"/>
    <w:multiLevelType w:val="hybridMultilevel"/>
    <w:tmpl w:val="4A147112"/>
    <w:lvl w:ilvl="0" w:tplc="7F7C1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7DB"/>
    <w:multiLevelType w:val="hybridMultilevel"/>
    <w:tmpl w:val="4BF6B366"/>
    <w:lvl w:ilvl="0" w:tplc="D4B4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742B7"/>
    <w:multiLevelType w:val="hybridMultilevel"/>
    <w:tmpl w:val="D7E06A42"/>
    <w:lvl w:ilvl="0" w:tplc="B69C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21771F"/>
    <w:multiLevelType w:val="hybridMultilevel"/>
    <w:tmpl w:val="AACE1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A7B59"/>
    <w:multiLevelType w:val="hybridMultilevel"/>
    <w:tmpl w:val="5714F178"/>
    <w:lvl w:ilvl="0" w:tplc="9AC64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A7089"/>
    <w:multiLevelType w:val="hybridMultilevel"/>
    <w:tmpl w:val="3BF47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C18BE"/>
    <w:multiLevelType w:val="hybridMultilevel"/>
    <w:tmpl w:val="C2E8D9DA"/>
    <w:lvl w:ilvl="0" w:tplc="953E1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64F5B"/>
    <w:multiLevelType w:val="hybridMultilevel"/>
    <w:tmpl w:val="14B8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937F7"/>
    <w:multiLevelType w:val="hybridMultilevel"/>
    <w:tmpl w:val="310C0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19"/>
    <w:rsid w:val="00092F4A"/>
    <w:rsid w:val="001910B9"/>
    <w:rsid w:val="001C52CF"/>
    <w:rsid w:val="002135D0"/>
    <w:rsid w:val="0032692C"/>
    <w:rsid w:val="00333874"/>
    <w:rsid w:val="00341879"/>
    <w:rsid w:val="00387FFE"/>
    <w:rsid w:val="00390AE2"/>
    <w:rsid w:val="003D447C"/>
    <w:rsid w:val="003E36B0"/>
    <w:rsid w:val="004668FB"/>
    <w:rsid w:val="00477162"/>
    <w:rsid w:val="00483A2F"/>
    <w:rsid w:val="00485AC2"/>
    <w:rsid w:val="00606C7A"/>
    <w:rsid w:val="0063565B"/>
    <w:rsid w:val="0065048E"/>
    <w:rsid w:val="00662C9B"/>
    <w:rsid w:val="00695A40"/>
    <w:rsid w:val="006C04C3"/>
    <w:rsid w:val="006E628E"/>
    <w:rsid w:val="00727BC6"/>
    <w:rsid w:val="00735BA3"/>
    <w:rsid w:val="00743199"/>
    <w:rsid w:val="00770520"/>
    <w:rsid w:val="00777D75"/>
    <w:rsid w:val="00835C89"/>
    <w:rsid w:val="00882E41"/>
    <w:rsid w:val="008A0190"/>
    <w:rsid w:val="00974EE0"/>
    <w:rsid w:val="009D5F48"/>
    <w:rsid w:val="009E2DE3"/>
    <w:rsid w:val="00A2124E"/>
    <w:rsid w:val="00AA6CD7"/>
    <w:rsid w:val="00B337A2"/>
    <w:rsid w:val="00B367D7"/>
    <w:rsid w:val="00B84A63"/>
    <w:rsid w:val="00BA6360"/>
    <w:rsid w:val="00BA6C3D"/>
    <w:rsid w:val="00BE4662"/>
    <w:rsid w:val="00BF1D4F"/>
    <w:rsid w:val="00BF3706"/>
    <w:rsid w:val="00C2190A"/>
    <w:rsid w:val="00C82490"/>
    <w:rsid w:val="00CB6044"/>
    <w:rsid w:val="00D00ABA"/>
    <w:rsid w:val="00D23E25"/>
    <w:rsid w:val="00D46639"/>
    <w:rsid w:val="00DB5315"/>
    <w:rsid w:val="00DC57BC"/>
    <w:rsid w:val="00DF0788"/>
    <w:rsid w:val="00E307DF"/>
    <w:rsid w:val="00E67919"/>
    <w:rsid w:val="00E85794"/>
    <w:rsid w:val="00E946A2"/>
    <w:rsid w:val="00EE3466"/>
    <w:rsid w:val="00F7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E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A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A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A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 Sloop</dc:creator>
  <cp:lastModifiedBy>Sophia Berongoy</cp:lastModifiedBy>
  <cp:revision>2</cp:revision>
  <dcterms:created xsi:type="dcterms:W3CDTF">2019-07-05T21:51:00Z</dcterms:created>
  <dcterms:modified xsi:type="dcterms:W3CDTF">2019-07-05T21:51:00Z</dcterms:modified>
</cp:coreProperties>
</file>